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C749" w14:textId="26006702" w:rsidR="008427B6" w:rsidRPr="004231DE" w:rsidRDefault="008427B6" w:rsidP="00A04A36">
      <w:pPr>
        <w:rPr>
          <w:sz w:val="28"/>
          <w:szCs w:val="28"/>
        </w:rPr>
      </w:pPr>
      <w:r w:rsidRPr="004231DE">
        <w:rPr>
          <w:sz w:val="28"/>
          <w:szCs w:val="28"/>
        </w:rPr>
        <w:t>Home Visitor Name:</w:t>
      </w:r>
      <w:r w:rsidR="004231DE">
        <w:rPr>
          <w:sz w:val="28"/>
          <w:szCs w:val="28"/>
        </w:rPr>
        <w:t>_________________________ Date: _______________</w:t>
      </w:r>
    </w:p>
    <w:p w14:paraId="351DB68C" w14:textId="30849A12" w:rsidR="008427B6" w:rsidRPr="004231DE" w:rsidRDefault="004231DE" w:rsidP="00A04A36">
      <w:pPr>
        <w:rPr>
          <w:sz w:val="28"/>
          <w:szCs w:val="28"/>
        </w:rPr>
      </w:pPr>
      <w:r w:rsidRPr="004231DE">
        <w:rPr>
          <w:sz w:val="28"/>
          <w:szCs w:val="28"/>
        </w:rPr>
        <w:t>Observers Name:</w:t>
      </w:r>
      <w:r>
        <w:rPr>
          <w:sz w:val="28"/>
          <w:szCs w:val="28"/>
        </w:rPr>
        <w:t>_________________________ Date: _______________</w:t>
      </w:r>
    </w:p>
    <w:p w14:paraId="61DA9EA5" w14:textId="7BD12105" w:rsidR="00A04A36" w:rsidRPr="004231DE" w:rsidRDefault="00872B1E" w:rsidP="00A04A36">
      <w:pPr>
        <w:rPr>
          <w:rFonts w:ascii="Calibri" w:hAnsi="Calibri" w:cs="Calibri"/>
          <w:sz w:val="28"/>
          <w:szCs w:val="28"/>
        </w:rPr>
      </w:pPr>
      <w:r w:rsidRPr="004231DE">
        <w:rPr>
          <w:sz w:val="28"/>
          <w:szCs w:val="28"/>
        </w:rPr>
        <w:t>Here</w:t>
      </w:r>
      <w:r w:rsidR="00C47C17" w:rsidRPr="004231DE">
        <w:rPr>
          <w:sz w:val="28"/>
          <w:szCs w:val="28"/>
        </w:rPr>
        <w:t>,</w:t>
      </w:r>
      <w:r w:rsidRPr="004231DE">
        <w:rPr>
          <w:sz w:val="28"/>
          <w:szCs w:val="28"/>
        </w:rPr>
        <w:t xml:space="preserve"> we will be observing frequency and consistency.</w:t>
      </w:r>
    </w:p>
    <w:tbl>
      <w:tblPr>
        <w:tblStyle w:val="TableGrid"/>
        <w:tblpPr w:leftFromText="180" w:rightFromText="180" w:vertAnchor="page" w:horzAnchor="margin" w:tblpY="3925"/>
        <w:tblW w:w="9493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701"/>
      </w:tblGrid>
      <w:tr w:rsidR="00A04A36" w:rsidRPr="00A04A36" w14:paraId="16D5B01B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33BDFE8E" w14:textId="77777777" w:rsidR="00A04A36" w:rsidRPr="00444081" w:rsidRDefault="00A04A36" w:rsidP="000D32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>Skill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ADB6A20" w14:textId="0CD2FC88" w:rsidR="00A04A36" w:rsidRPr="00444081" w:rsidRDefault="00A04A36" w:rsidP="000D32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Always/ </w:t>
            </w:r>
            <w:r w:rsidR="00DA43C1"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>Almost</w:t>
            </w:r>
            <w:r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Always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E830D9C" w14:textId="77777777" w:rsidR="00A04A36" w:rsidRPr="00444081" w:rsidRDefault="00A04A36" w:rsidP="000D32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>Sometimes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4AE1E85" w14:textId="77777777" w:rsidR="00A04A36" w:rsidRPr="00444081" w:rsidRDefault="00A04A36" w:rsidP="000D32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4081">
              <w:rPr>
                <w:rFonts w:ascii="Calibri" w:hAnsi="Calibri" w:cs="Calibri"/>
                <w:b/>
                <w:bCs/>
                <w:sz w:val="28"/>
                <w:szCs w:val="28"/>
              </w:rPr>
              <w:t>Missed Opportunity</w:t>
            </w:r>
          </w:p>
        </w:tc>
      </w:tr>
      <w:tr w:rsidR="00A04A36" w:rsidRPr="00A04A36" w14:paraId="4EAC1B6B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1ED1C2D8" w14:textId="6BC19DB3" w:rsidR="00A04A36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ome Visitor checks in with themselves before initiating the visit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“</w:t>
            </w:r>
            <w:r w:rsidR="005C0FA5"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How am I? </w:t>
            </w:r>
            <w:r w:rsidR="005C0FA5"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What</w:t>
            </w:r>
            <w:r w:rsidR="00646720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do </w:t>
            </w:r>
            <w:r w:rsidR="00B14D12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I</w:t>
            </w:r>
            <w:r w:rsidR="005C0FA5"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do to be fully present in this session</w:t>
            </w:r>
            <w:r w:rsidR="00B14D12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?</w:t>
            </w:r>
            <w:r w:rsidR="005C0FA5" w:rsidRPr="00DA43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”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02C936F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92107A6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32F751A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0FA5" w:rsidRPr="00A04A36" w14:paraId="4B6C811B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430954EF" w14:textId="0A6E63FA" w:rsidR="005C0FA5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a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ctively engages with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Parent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80C3914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67F68F74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8EA3126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3CA2ACDE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3BA4C1D3" w14:textId="6203B4FF" w:rsidR="00A04A36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a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ctively engages with </w:t>
            </w:r>
            <w:r w:rsid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Child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AAC7FFD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6B6D991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FC53C2F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F83" w:rsidRPr="00A04A36" w14:paraId="2B019276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1F8393D1" w14:textId="5D38AAF7" w:rsidR="004C7F83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Home Visitor checks in with </w:t>
            </w:r>
            <w:r w:rsid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parent: </w:t>
            </w:r>
            <w:r w:rsidR="004C7F83"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“What has it been like </w:t>
            </w:r>
            <w:r w:rsidR="004C7F83"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for you</w:t>
            </w:r>
            <w:r w:rsidR="004C7F83"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?”</w:t>
            </w:r>
            <w:r w:rsidR="004C7F83" w:rsidRPr="00DA43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>(Empathic Inquiry)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CA788B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37F2824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033B709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4A7B0628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586BF058" w14:textId="30AB6C3E" w:rsidR="00A04A36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a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ctively listens when a participant is talking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FF057EE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26A17E3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B230B73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5D5F78B0" w14:textId="77777777" w:rsidTr="00215E26">
        <w:tc>
          <w:tcPr>
            <w:tcW w:w="4390" w:type="dxa"/>
            <w:shd w:val="clear" w:color="auto" w:fill="D9E2F3" w:themeFill="accent1" w:themeFillTint="33"/>
          </w:tcPr>
          <w:p w14:paraId="47CE99AA" w14:textId="038A5A64" w:rsidR="00A04A36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c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ommunicates with all family members in a respectful, positive, and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non-judgmental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manner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BE9E081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36569539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2A775D0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3567327B" w14:textId="77777777" w:rsidTr="00537088">
        <w:tc>
          <w:tcPr>
            <w:tcW w:w="4390" w:type="dxa"/>
            <w:shd w:val="clear" w:color="auto" w:fill="D9E2F3" w:themeFill="accent1" w:themeFillTint="33"/>
          </w:tcPr>
          <w:p w14:paraId="32A5E6C2" w14:textId="73F687FB" w:rsidR="00A04A36" w:rsidRPr="00DA43C1" w:rsidRDefault="007C3F55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>ome Visitor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observe</w:t>
            </w:r>
            <w:r w:rsidR="00183E65" w:rsidRPr="00DA43C1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parent/ child interactions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1926CC1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962FE82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5CA8543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3DD88FF6" w14:textId="77777777" w:rsidTr="00537088">
        <w:tc>
          <w:tcPr>
            <w:tcW w:w="4390" w:type="dxa"/>
            <w:shd w:val="clear" w:color="auto" w:fill="D9E2F3" w:themeFill="accent1" w:themeFillTint="33"/>
          </w:tcPr>
          <w:p w14:paraId="53087C0A" w14:textId="1962AB78" w:rsidR="00A04A36" w:rsidRPr="00DA43C1" w:rsidRDefault="008B1E1A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Home Visitor </w:t>
            </w:r>
            <w:r w:rsidR="002D3654" w:rsidRPr="00DA43C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acilitates </w:t>
            </w:r>
            <w:r w:rsidR="002D3654" w:rsidRPr="00DA43C1">
              <w:rPr>
                <w:rFonts w:asciiTheme="majorHAnsi" w:hAnsiTheme="majorHAnsi" w:cstheme="majorHAnsi"/>
                <w:sz w:val="28"/>
                <w:szCs w:val="28"/>
              </w:rPr>
              <w:t>problem-solving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78B5FEE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8EBEE34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E1DF1F8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2D8D205B" w14:textId="77777777" w:rsidTr="00537088">
        <w:tc>
          <w:tcPr>
            <w:tcW w:w="4390" w:type="dxa"/>
            <w:shd w:val="clear" w:color="auto" w:fill="D9E2F3" w:themeFill="accent1" w:themeFillTint="33"/>
          </w:tcPr>
          <w:p w14:paraId="3817942E" w14:textId="4D09E869" w:rsidR="00A04A36" w:rsidRPr="00DA43C1" w:rsidRDefault="002D3654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Home Visitor </w:t>
            </w:r>
            <w:r w:rsidR="00872B1E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gives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parent feedback based on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observation or information received to build on child development and/or parent/ child interactions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9C6AF2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3ABFB5A2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7A7DB18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12B5" w:rsidRPr="00A04A36" w14:paraId="1E4EA835" w14:textId="77777777" w:rsidTr="00926F74">
        <w:tc>
          <w:tcPr>
            <w:tcW w:w="4390" w:type="dxa"/>
            <w:shd w:val="clear" w:color="auto" w:fill="D9E2F3" w:themeFill="accent1" w:themeFillTint="33"/>
          </w:tcPr>
          <w:p w14:paraId="2A808C92" w14:textId="3568D675" w:rsidR="006612B5" w:rsidRPr="00DA43C1" w:rsidRDefault="002D3654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c</w:t>
            </w:r>
            <w:proofErr w:type="spellStart"/>
            <w:r w:rsidR="006612B5"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reate</w:t>
            </w:r>
            <w:r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proofErr w:type="spellEnd"/>
            <w:r w:rsidR="006612B5"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opportunities to observe </w:t>
            </w:r>
            <w:r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parent-child</w:t>
            </w:r>
            <w:r w:rsidR="00506F0A"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interactions </w:t>
            </w:r>
            <w:r w:rsidR="006612B5"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and </w:t>
            </w:r>
            <w:r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engage</w:t>
            </w:r>
            <w:r w:rsidR="00506F0A" w:rsidRPr="00DA43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well in dialogue that supports the strengths and challenges 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09D91C9" w14:textId="77777777" w:rsidR="006612B5" w:rsidRPr="00A04A36" w:rsidRDefault="006612B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57EE9034" w14:textId="77777777" w:rsidR="006612B5" w:rsidRPr="00A04A36" w:rsidRDefault="006612B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61EFFF7" w14:textId="77777777" w:rsidR="006612B5" w:rsidRPr="00A04A36" w:rsidRDefault="006612B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42E81BA7" w14:textId="77777777" w:rsidTr="00926F74">
        <w:tc>
          <w:tcPr>
            <w:tcW w:w="4390" w:type="dxa"/>
            <w:shd w:val="clear" w:color="auto" w:fill="D9E2F3" w:themeFill="accent1" w:themeFillTint="33"/>
          </w:tcPr>
          <w:p w14:paraId="3482FA50" w14:textId="258F206A" w:rsidR="00A04A36" w:rsidRPr="00DA43C1" w:rsidRDefault="00F6789B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ome Visitor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delivers tip sheet information 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>in the context of child development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FC9A741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6223A70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A289BA7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367C" w:rsidRPr="00A04A36" w14:paraId="63EF1942" w14:textId="77777777" w:rsidTr="00CE7534">
        <w:tc>
          <w:tcPr>
            <w:tcW w:w="4390" w:type="dxa"/>
            <w:shd w:val="clear" w:color="auto" w:fill="D9E2F3" w:themeFill="accent1" w:themeFillTint="33"/>
          </w:tcPr>
          <w:p w14:paraId="392BB227" w14:textId="49A2AC00" w:rsidR="00B1367C" w:rsidRPr="00DA43C1" w:rsidRDefault="00F6789B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s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>upports strong relationships between parent and child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C5E5C9B" w14:textId="77777777" w:rsidR="00B1367C" w:rsidRPr="00A04A36" w:rsidRDefault="00B1367C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2B13895E" w14:textId="77777777" w:rsidR="00B1367C" w:rsidRPr="00A04A36" w:rsidRDefault="00B1367C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7899392" w14:textId="77777777" w:rsidR="00B1367C" w:rsidRPr="00A04A36" w:rsidRDefault="00B1367C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306AD4F1" w14:textId="77777777" w:rsidTr="00B138CA">
        <w:tc>
          <w:tcPr>
            <w:tcW w:w="4390" w:type="dxa"/>
            <w:shd w:val="clear" w:color="auto" w:fill="D9E2F3" w:themeFill="accent1" w:themeFillTint="33"/>
          </w:tcPr>
          <w:p w14:paraId="1A1F0779" w14:textId="190E6067" w:rsidR="00A04A36" w:rsidRPr="00DA43C1" w:rsidRDefault="00CA2368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Home Visitor </w:t>
            </w:r>
            <w:r w:rsidR="00B138CA" w:rsidRPr="00DA43C1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ncourag</w:t>
            </w:r>
            <w:r w:rsidR="00B138CA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es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everyday family activities as learning opportunities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36E5A37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2B87BEBB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1ACE21B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794B9103" w14:textId="77777777" w:rsidTr="00B138CA">
        <w:tc>
          <w:tcPr>
            <w:tcW w:w="4390" w:type="dxa"/>
            <w:shd w:val="clear" w:color="auto" w:fill="D9E2F3" w:themeFill="accent1" w:themeFillTint="33"/>
          </w:tcPr>
          <w:p w14:paraId="0D77DEB2" w14:textId="20C375F1" w:rsidR="00A04A36" w:rsidRPr="00DA43C1" w:rsidRDefault="00B138CA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is re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sponsive to individual family need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AA70E88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5E55645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4A2B46E5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78B8DA9F" w14:textId="77777777" w:rsidTr="00B138CA">
        <w:tc>
          <w:tcPr>
            <w:tcW w:w="4390" w:type="dxa"/>
            <w:shd w:val="clear" w:color="auto" w:fill="D9E2F3" w:themeFill="accent1" w:themeFillTint="33"/>
          </w:tcPr>
          <w:p w14:paraId="6307076A" w14:textId="2ABC106D" w:rsidR="00A04A36" w:rsidRPr="00DA43C1" w:rsidRDefault="00B138CA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d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emonstrate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s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flexibility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in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where and when to meet family to 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support </w:t>
            </w:r>
            <w:r w:rsidR="00A66B63" w:rsidRPr="00DA43C1">
              <w:rPr>
                <w:rFonts w:asciiTheme="majorHAnsi" w:hAnsiTheme="majorHAnsi" w:cstheme="majorHAnsi"/>
                <w:sz w:val="28"/>
                <w:szCs w:val="28"/>
              </w:rPr>
              <w:t>families’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comforts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FB459EE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64EAD2EE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FAADBA4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2CDAA98A" w14:textId="77777777" w:rsidTr="00013C70">
        <w:tc>
          <w:tcPr>
            <w:tcW w:w="4390" w:type="dxa"/>
            <w:shd w:val="clear" w:color="auto" w:fill="D9E2F3" w:themeFill="accent1" w:themeFillTint="33"/>
          </w:tcPr>
          <w:p w14:paraId="66A800DE" w14:textId="6804B223" w:rsidR="00506F0A" w:rsidRPr="00DA43C1" w:rsidRDefault="00B138CA" w:rsidP="00506F0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Home Visitor </w:t>
            </w:r>
            <w:r w:rsidR="006751DE" w:rsidRPr="00DA43C1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oes not impose their ideas or beliefs o</w:t>
            </w:r>
            <w:r w:rsidR="00B1367C" w:rsidRPr="00DA43C1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parent (s)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6362F45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7C0561C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8B46D87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462C1A5B" w14:textId="77777777" w:rsidTr="00A414B4">
        <w:tc>
          <w:tcPr>
            <w:tcW w:w="4390" w:type="dxa"/>
            <w:shd w:val="clear" w:color="auto" w:fill="D9E2F3" w:themeFill="accent1" w:themeFillTint="33"/>
          </w:tcPr>
          <w:p w14:paraId="2990EFAA" w14:textId="66DBC9A9" w:rsidR="00A04A36" w:rsidRPr="00DA43C1" w:rsidRDefault="00013C70" w:rsidP="00B136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f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acilitates </w:t>
            </w:r>
            <w:r w:rsidR="00A414B4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sharing of ideas among parents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/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caregivers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8470541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7A166CF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5F1BEA9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7410AE9D" w14:textId="77777777" w:rsidTr="005D6E3F">
        <w:tc>
          <w:tcPr>
            <w:tcW w:w="4390" w:type="dxa"/>
            <w:shd w:val="clear" w:color="auto" w:fill="D9E2F3" w:themeFill="accent1" w:themeFillTint="33"/>
          </w:tcPr>
          <w:p w14:paraId="24FC0168" w14:textId="5C8A25CC" w:rsidR="00A04A36" w:rsidRPr="00DA43C1" w:rsidRDefault="00A414B4" w:rsidP="00A04A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a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ppropriately reinforces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participants’ ideas and opinions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2CEBF48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008D1875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FEFF82D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0F282C46" w14:textId="77777777" w:rsidTr="00E9247A">
        <w:tc>
          <w:tcPr>
            <w:tcW w:w="4390" w:type="dxa"/>
            <w:shd w:val="clear" w:color="auto" w:fill="D9E2F3" w:themeFill="accent1" w:themeFillTint="33"/>
          </w:tcPr>
          <w:p w14:paraId="3F07A14A" w14:textId="3DEB6EE2" w:rsidR="00A04A36" w:rsidRPr="00DA43C1" w:rsidRDefault="005D6E3F" w:rsidP="00A04A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Home Visitor </w:t>
            </w:r>
            <w:r w:rsidR="00E9247A" w:rsidRPr="00DA43C1">
              <w:rPr>
                <w:rFonts w:asciiTheme="majorHAnsi" w:hAnsiTheme="majorHAnsi" w:cstheme="majorHAnsi"/>
                <w:sz w:val="28"/>
                <w:szCs w:val="28"/>
              </w:rPr>
              <w:t>maintains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a good pace</w:t>
            </w:r>
            <w:r w:rsidR="00073C1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, tone,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and </w:t>
            </w:r>
            <w:r w:rsidR="00073C1F" w:rsidRPr="00DA43C1">
              <w:rPr>
                <w:rFonts w:asciiTheme="majorHAnsi" w:hAnsiTheme="majorHAnsi" w:cstheme="majorHAnsi"/>
                <w:sz w:val="28"/>
                <w:szCs w:val="28"/>
              </w:rPr>
              <w:t>pitch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for family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2C36F39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3E8EA14B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0CE8DF2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0FA5" w:rsidRPr="00A04A36" w14:paraId="1BB82968" w14:textId="77777777" w:rsidTr="00232052">
        <w:tc>
          <w:tcPr>
            <w:tcW w:w="4390" w:type="dxa"/>
            <w:shd w:val="clear" w:color="auto" w:fill="D9E2F3" w:themeFill="accent1" w:themeFillTint="33"/>
          </w:tcPr>
          <w:p w14:paraId="14D6D37B" w14:textId="6EC2EC8D" w:rsidR="005C0FA5" w:rsidRPr="00DA43C1" w:rsidRDefault="005C0FA5" w:rsidP="00A04A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9247A"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ome Visitor checks in during the session</w:t>
            </w:r>
            <w:r w:rsidR="008908A4" w:rsidRPr="00DA43C1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asking questions </w:t>
            </w:r>
            <w:r w:rsidR="00232052" w:rsidRPr="00DA43C1">
              <w:rPr>
                <w:rFonts w:asciiTheme="majorHAnsi" w:hAnsiTheme="majorHAnsi" w:cstheme="majorHAnsi"/>
                <w:sz w:val="28"/>
                <w:szCs w:val="28"/>
              </w:rPr>
              <w:t>like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908A4"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“</w:t>
            </w:r>
            <w:r w:rsidR="00D53EB5"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Have</w:t>
            </w:r>
            <w:r w:rsidR="008908A4"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we got to what </w:t>
            </w:r>
            <w:r w:rsidRPr="001E019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you most wanted to talk about</w:t>
            </w:r>
            <w:r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?”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07BD201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9342C4E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1949229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5D5D58C9" w14:textId="77777777" w:rsidTr="00232052">
        <w:tc>
          <w:tcPr>
            <w:tcW w:w="4390" w:type="dxa"/>
            <w:shd w:val="clear" w:color="auto" w:fill="D9E2F3" w:themeFill="accent1" w:themeFillTint="33"/>
          </w:tcPr>
          <w:p w14:paraId="1337251E" w14:textId="164E845D" w:rsidR="00A04A36" w:rsidRPr="00DA43C1" w:rsidRDefault="00232052" w:rsidP="00A04A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e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ffectively uses role-play or group </w:t>
            </w:r>
            <w:r w:rsidR="00DA43C1">
              <w:rPr>
                <w:rFonts w:asciiTheme="majorHAnsi" w:hAnsiTheme="majorHAnsi" w:cstheme="majorHAnsi"/>
                <w:sz w:val="28"/>
                <w:szCs w:val="28"/>
              </w:rPr>
              <w:t>activities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to teach a principle or strategy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597AAE8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66844E8C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CC6454B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F83" w:rsidRPr="00A04A36" w14:paraId="7B9EF017" w14:textId="77777777" w:rsidTr="00C64C19">
        <w:tc>
          <w:tcPr>
            <w:tcW w:w="4390" w:type="dxa"/>
            <w:shd w:val="clear" w:color="auto" w:fill="D9E2F3" w:themeFill="accent1" w:themeFillTint="33"/>
          </w:tcPr>
          <w:p w14:paraId="253DE3DD" w14:textId="7EC0B76D" w:rsidR="004C7F83" w:rsidRPr="00DA43C1" w:rsidRDefault="00232052" w:rsidP="005C0F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ome Visitor builds on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parents'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knowledge/ skills (capacity Building: “Support during action”) </w:t>
            </w:r>
            <w:r w:rsidR="0047516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by 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offering a drop of information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and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7516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uses the opportunity to 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>explo</w:t>
            </w:r>
            <w:r w:rsidR="0047516F" w:rsidRPr="00DA43C1">
              <w:rPr>
                <w:rFonts w:asciiTheme="majorHAnsi" w:hAnsiTheme="majorHAnsi" w:cstheme="majorHAnsi"/>
                <w:sz w:val="28"/>
                <w:szCs w:val="28"/>
              </w:rPr>
              <w:t>re</w:t>
            </w:r>
            <w:r w:rsidR="004C7F83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together with parent 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25B60AA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6982942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6739819" w14:textId="77777777" w:rsidR="004C7F83" w:rsidRPr="00A04A36" w:rsidRDefault="004C7F83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0FA5" w:rsidRPr="00A04A36" w14:paraId="6707F0D4" w14:textId="77777777" w:rsidTr="00DA5875">
        <w:tc>
          <w:tcPr>
            <w:tcW w:w="4390" w:type="dxa"/>
            <w:shd w:val="clear" w:color="auto" w:fill="D9E2F3" w:themeFill="accent1" w:themeFillTint="33"/>
          </w:tcPr>
          <w:p w14:paraId="15740253" w14:textId="5D1C5E0A" w:rsidR="005C0FA5" w:rsidRPr="00DA43C1" w:rsidRDefault="00A61410" w:rsidP="004C7F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ome Visitor invites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parents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to engage in collaborative exploration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6510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creating the opportunity to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introduc</w:t>
            </w:r>
            <w:r w:rsidR="00A6510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e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new topics </w:t>
            </w:r>
            <w:r w:rsidR="00A6510F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and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inviting parent</w:t>
            </w:r>
            <w:r w:rsidR="00A6510F" w:rsidRPr="00DA43C1">
              <w:rPr>
                <w:rFonts w:asciiTheme="majorHAnsi" w:hAnsiTheme="majorHAnsi" w:cstheme="majorHAnsi"/>
                <w:sz w:val="28"/>
                <w:szCs w:val="28"/>
              </w:rPr>
              <w:t>(s)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to think about the topic together.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E89D52A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28C369C7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BBDAFA3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4A36" w:rsidRPr="00A04A36" w14:paraId="2A7C3F66" w14:textId="77777777" w:rsidTr="00A42BF5">
        <w:tc>
          <w:tcPr>
            <w:tcW w:w="4390" w:type="dxa"/>
            <w:shd w:val="clear" w:color="auto" w:fill="D9E2F3" w:themeFill="accent1" w:themeFillTint="33"/>
          </w:tcPr>
          <w:p w14:paraId="63D51161" w14:textId="027191E0" w:rsidR="00A04A36" w:rsidRPr="00DA43C1" w:rsidRDefault="00DA5875" w:rsidP="00A04A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The Home Visitor h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elps pa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rent</w:t>
            </w:r>
            <w:r w:rsidR="00A42BF5" w:rsidRPr="00DA43C1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A42BF5" w:rsidRPr="00DA43C1">
              <w:rPr>
                <w:rFonts w:asciiTheme="majorHAnsi" w:hAnsiTheme="majorHAnsi" w:cstheme="majorHAnsi"/>
                <w:sz w:val="28"/>
                <w:szCs w:val="28"/>
              </w:rPr>
              <w:t>) to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anticipate challenges using the</w:t>
            </w:r>
            <w:r w:rsidR="00A42BF5" w:rsidRPr="00DA43C1">
              <w:rPr>
                <w:rFonts w:asciiTheme="majorHAnsi" w:hAnsiTheme="majorHAnsi" w:cstheme="majorHAnsi"/>
                <w:sz w:val="28"/>
                <w:szCs w:val="28"/>
              </w:rPr>
              <w:t>ir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42BF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identified/ </w:t>
            </w:r>
            <w:r w:rsidR="00A04A36" w:rsidRPr="00DA43C1">
              <w:rPr>
                <w:rFonts w:asciiTheme="majorHAnsi" w:hAnsiTheme="majorHAnsi" w:cstheme="majorHAnsi"/>
                <w:sz w:val="28"/>
                <w:szCs w:val="28"/>
              </w:rPr>
              <w:t>new skills at home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008AFC7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684C0A3B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48316854" w14:textId="77777777" w:rsidR="00A04A36" w:rsidRPr="00A04A36" w:rsidRDefault="00A04A3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0FA5" w:rsidRPr="00A04A36" w14:paraId="7593061D" w14:textId="77777777" w:rsidTr="00A14DF0">
        <w:tc>
          <w:tcPr>
            <w:tcW w:w="4390" w:type="dxa"/>
            <w:shd w:val="clear" w:color="auto" w:fill="D9E2F3" w:themeFill="accent1" w:themeFillTint="33"/>
          </w:tcPr>
          <w:p w14:paraId="56C891CE" w14:textId="44763EEA" w:rsidR="005C0FA5" w:rsidRPr="00DA43C1" w:rsidRDefault="00B763CC" w:rsidP="005C0F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>Th</w:t>
            </w:r>
            <w:r w:rsidR="00F01BD2" w:rsidRPr="00DA43C1">
              <w:rPr>
                <w:rFonts w:asciiTheme="majorHAnsi" w:hAnsiTheme="majorHAnsi" w:cstheme="majorHAnsi"/>
                <w:sz w:val="28"/>
                <w:szCs w:val="28"/>
              </w:rPr>
              <w:t>e H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ome Visitor watches for </w:t>
            </w:r>
            <w:r w:rsidR="00B905D9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new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discoveries/Ah-ha</w:t>
            </w:r>
            <w:r w:rsidR="00B905D9" w:rsidRPr="00DA43C1">
              <w:rPr>
                <w:rFonts w:asciiTheme="majorHAnsi" w:hAnsiTheme="majorHAnsi" w:cstheme="majorHAnsi"/>
                <w:sz w:val="28"/>
                <w:szCs w:val="28"/>
              </w:rPr>
              <w:t>/light bulb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moments</w:t>
            </w:r>
            <w:r w:rsidR="00C4364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and validates </w:t>
            </w:r>
            <w:r w:rsidR="002D3C6D" w:rsidRPr="00DA43C1">
              <w:rPr>
                <w:rFonts w:asciiTheme="majorHAnsi" w:hAnsiTheme="majorHAnsi" w:cstheme="majorHAnsi"/>
                <w:sz w:val="28"/>
                <w:szCs w:val="28"/>
              </w:rPr>
              <w:t>parents</w:t>
            </w:r>
            <w:r w:rsidR="00850E56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78E79AE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5FDEECFD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6368B84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0FA5" w:rsidRPr="00A04A36" w14:paraId="2AD9CF5C" w14:textId="77777777" w:rsidTr="001632D4">
        <w:tc>
          <w:tcPr>
            <w:tcW w:w="4390" w:type="dxa"/>
            <w:shd w:val="clear" w:color="auto" w:fill="D9E2F3" w:themeFill="accent1" w:themeFillTint="33"/>
          </w:tcPr>
          <w:p w14:paraId="344633E3" w14:textId="6AD3460C" w:rsidR="005C0FA5" w:rsidRPr="00DA43C1" w:rsidRDefault="001632D4" w:rsidP="005C0F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efore wrapping 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session up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, the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>Home Visitor asks parent</w:t>
            </w: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(s) </w:t>
            </w:r>
            <w:r w:rsidR="005C0FA5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questions such as </w:t>
            </w:r>
            <w:r w:rsidR="005C0FA5" w:rsidRPr="001E019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“Is there anything you would like to hold on to/remember from our visit?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4414B28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57ED0024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A2B5146" w14:textId="77777777" w:rsidR="005C0FA5" w:rsidRPr="00A04A36" w:rsidRDefault="005C0FA5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C26" w:rsidRPr="00A04A36" w14:paraId="7816EFCD" w14:textId="77777777" w:rsidTr="001632D4">
        <w:tc>
          <w:tcPr>
            <w:tcW w:w="4390" w:type="dxa"/>
            <w:shd w:val="clear" w:color="auto" w:fill="D9E2F3" w:themeFill="accent1" w:themeFillTint="33"/>
          </w:tcPr>
          <w:p w14:paraId="32CA0B36" w14:textId="58658DF4" w:rsidR="000D0C26" w:rsidRPr="00DA43C1" w:rsidRDefault="0045476D" w:rsidP="005C0F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At the end of </w:t>
            </w:r>
            <w:r w:rsidR="00BA4517" w:rsidRPr="00DA43C1">
              <w:rPr>
                <w:rFonts w:asciiTheme="majorHAnsi" w:hAnsiTheme="majorHAnsi" w:cstheme="majorHAnsi"/>
                <w:sz w:val="28"/>
                <w:szCs w:val="28"/>
              </w:rPr>
              <w:t xml:space="preserve">session the Home Visitor invites family to arrange their next home </w:t>
            </w:r>
            <w:r w:rsidR="00C47C17" w:rsidRPr="00DA43C1">
              <w:rPr>
                <w:rFonts w:asciiTheme="majorHAnsi" w:hAnsiTheme="majorHAnsi" w:cstheme="majorHAnsi"/>
                <w:sz w:val="28"/>
                <w:szCs w:val="28"/>
              </w:rPr>
              <w:t>visit.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C1CEE36" w14:textId="77777777" w:rsidR="000D0C26" w:rsidRPr="00A04A36" w:rsidRDefault="000D0C2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4CEB4E0E" w14:textId="77777777" w:rsidR="000D0C26" w:rsidRPr="00A04A36" w:rsidRDefault="000D0C2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A1E5104" w14:textId="77777777" w:rsidR="000D0C26" w:rsidRPr="00A04A36" w:rsidRDefault="000D0C26" w:rsidP="00A04A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91D068" w14:textId="7B0AB0E1" w:rsidR="0035047F" w:rsidRPr="00A04A36" w:rsidRDefault="0035047F" w:rsidP="003504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C3D55C" w14:textId="77777777" w:rsidR="001068C0" w:rsidRDefault="004C7F83" w:rsidP="001068C0">
      <w: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C17">
        <w:t>_______________</w:t>
      </w:r>
      <w:r w:rsidR="001068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302CB" w14:textId="0CDD1AD1" w:rsidR="00BD2A31" w:rsidRDefault="00BD2A31" w:rsidP="00A04A36"/>
    <w:sectPr w:rsidR="00BD2A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87E3" w14:textId="77777777" w:rsidR="00F837D3" w:rsidRDefault="00F837D3" w:rsidP="00AB096C">
      <w:pPr>
        <w:spacing w:after="0" w:line="240" w:lineRule="auto"/>
      </w:pPr>
      <w:r>
        <w:separator/>
      </w:r>
    </w:p>
  </w:endnote>
  <w:endnote w:type="continuationSeparator" w:id="0">
    <w:p w14:paraId="40ECDF65" w14:textId="77777777" w:rsidR="00F837D3" w:rsidRDefault="00F837D3" w:rsidP="00AB096C">
      <w:pPr>
        <w:spacing w:after="0" w:line="240" w:lineRule="auto"/>
      </w:pPr>
      <w:r>
        <w:continuationSeparator/>
      </w:r>
    </w:p>
  </w:endnote>
  <w:endnote w:type="continuationNotice" w:id="1">
    <w:p w14:paraId="587708E3" w14:textId="77777777" w:rsidR="00F837D3" w:rsidRDefault="00F83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C19E52" w14:paraId="72FA8279" w14:textId="77777777" w:rsidTr="00C47C17">
      <w:trPr>
        <w:trHeight w:val="300"/>
      </w:trPr>
      <w:tc>
        <w:tcPr>
          <w:tcW w:w="3120" w:type="dxa"/>
        </w:tcPr>
        <w:p w14:paraId="4C63992E" w14:textId="0E464F62" w:rsidR="36C19E52" w:rsidRDefault="36C19E52" w:rsidP="00C47C17">
          <w:pPr>
            <w:pStyle w:val="Header"/>
            <w:ind w:left="-115"/>
          </w:pPr>
        </w:p>
      </w:tc>
      <w:tc>
        <w:tcPr>
          <w:tcW w:w="3120" w:type="dxa"/>
        </w:tcPr>
        <w:p w14:paraId="2C26361A" w14:textId="7435A1EE" w:rsidR="36C19E52" w:rsidRDefault="36C19E52" w:rsidP="00C47C17">
          <w:pPr>
            <w:pStyle w:val="Header"/>
            <w:jc w:val="center"/>
          </w:pPr>
        </w:p>
      </w:tc>
      <w:tc>
        <w:tcPr>
          <w:tcW w:w="3120" w:type="dxa"/>
        </w:tcPr>
        <w:p w14:paraId="03DFC231" w14:textId="31E404BC" w:rsidR="36C19E52" w:rsidRDefault="36C19E52" w:rsidP="00C47C17">
          <w:pPr>
            <w:pStyle w:val="Header"/>
            <w:ind w:right="-115"/>
            <w:jc w:val="right"/>
          </w:pPr>
        </w:p>
      </w:tc>
    </w:tr>
  </w:tbl>
  <w:p w14:paraId="2FE70B63" w14:textId="2C03CF59" w:rsidR="36C19E52" w:rsidRDefault="36C19E52" w:rsidP="00C4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F359" w14:textId="77777777" w:rsidR="00F837D3" w:rsidRDefault="00F837D3" w:rsidP="00AB096C">
      <w:pPr>
        <w:spacing w:after="0" w:line="240" w:lineRule="auto"/>
      </w:pPr>
      <w:r>
        <w:separator/>
      </w:r>
    </w:p>
  </w:footnote>
  <w:footnote w:type="continuationSeparator" w:id="0">
    <w:p w14:paraId="52DA01E2" w14:textId="77777777" w:rsidR="00F837D3" w:rsidRDefault="00F837D3" w:rsidP="00AB096C">
      <w:pPr>
        <w:spacing w:after="0" w:line="240" w:lineRule="auto"/>
      </w:pPr>
      <w:r>
        <w:continuationSeparator/>
      </w:r>
    </w:p>
  </w:footnote>
  <w:footnote w:type="continuationNotice" w:id="1">
    <w:p w14:paraId="2AC221A3" w14:textId="77777777" w:rsidR="00F837D3" w:rsidRDefault="00F83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78B" w14:textId="036E86B6" w:rsidR="00C47C17" w:rsidRDefault="005E1311" w:rsidP="005E1311">
    <w:pPr>
      <w:jc w:val="center"/>
      <w:rPr>
        <w:sz w:val="36"/>
        <w:szCs w:val="36"/>
        <w:lang w:val="en-US"/>
      </w:rPr>
    </w:pPr>
    <w:r w:rsidRPr="00232AE5">
      <w:rPr>
        <w:sz w:val="36"/>
        <w:szCs w:val="36"/>
        <w:lang w:val="en-US"/>
      </w:rPr>
      <w:t>Preparing for Life Home Visiting Fidelity Tool</w:t>
    </w:r>
  </w:p>
  <w:p w14:paraId="70A891D3" w14:textId="77777777" w:rsidR="003A6440" w:rsidRPr="00232AE5" w:rsidRDefault="003A6440" w:rsidP="005E1311">
    <w:pPr>
      <w:jc w:val="center"/>
      <w:rPr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0AA"/>
    <w:multiLevelType w:val="hybridMultilevel"/>
    <w:tmpl w:val="3B601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DC7"/>
    <w:multiLevelType w:val="hybridMultilevel"/>
    <w:tmpl w:val="3B601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A0947"/>
    <w:multiLevelType w:val="hybridMultilevel"/>
    <w:tmpl w:val="3B601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5CE9"/>
    <w:multiLevelType w:val="hybridMultilevel"/>
    <w:tmpl w:val="3B601D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4D32"/>
    <w:multiLevelType w:val="hybridMultilevel"/>
    <w:tmpl w:val="3B601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5170">
    <w:abstractNumId w:val="0"/>
  </w:num>
  <w:num w:numId="2" w16cid:durableId="1415933922">
    <w:abstractNumId w:val="2"/>
  </w:num>
  <w:num w:numId="3" w16cid:durableId="244925636">
    <w:abstractNumId w:val="1"/>
  </w:num>
  <w:num w:numId="4" w16cid:durableId="560866976">
    <w:abstractNumId w:val="3"/>
  </w:num>
  <w:num w:numId="5" w16cid:durableId="1242254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7F"/>
    <w:rsid w:val="00013C70"/>
    <w:rsid w:val="000172D0"/>
    <w:rsid w:val="000355DE"/>
    <w:rsid w:val="00054DD3"/>
    <w:rsid w:val="00073C1F"/>
    <w:rsid w:val="000B632A"/>
    <w:rsid w:val="000D0C26"/>
    <w:rsid w:val="000D3276"/>
    <w:rsid w:val="001068C0"/>
    <w:rsid w:val="0015364F"/>
    <w:rsid w:val="001632D4"/>
    <w:rsid w:val="00183E65"/>
    <w:rsid w:val="001A3265"/>
    <w:rsid w:val="001A38C9"/>
    <w:rsid w:val="001E019A"/>
    <w:rsid w:val="002042D3"/>
    <w:rsid w:val="00215E26"/>
    <w:rsid w:val="00232052"/>
    <w:rsid w:val="00232AE5"/>
    <w:rsid w:val="002D3654"/>
    <w:rsid w:val="002D3C6D"/>
    <w:rsid w:val="00313657"/>
    <w:rsid w:val="00343E20"/>
    <w:rsid w:val="0035047F"/>
    <w:rsid w:val="00355CAD"/>
    <w:rsid w:val="003A6440"/>
    <w:rsid w:val="0040182F"/>
    <w:rsid w:val="004231DE"/>
    <w:rsid w:val="00444081"/>
    <w:rsid w:val="0045476D"/>
    <w:rsid w:val="0047516F"/>
    <w:rsid w:val="00483C2C"/>
    <w:rsid w:val="004C7F83"/>
    <w:rsid w:val="00506F0A"/>
    <w:rsid w:val="00537088"/>
    <w:rsid w:val="00542B62"/>
    <w:rsid w:val="00557C6E"/>
    <w:rsid w:val="00595475"/>
    <w:rsid w:val="005C0752"/>
    <w:rsid w:val="005C0FA5"/>
    <w:rsid w:val="005D6E3F"/>
    <w:rsid w:val="005E1311"/>
    <w:rsid w:val="00646720"/>
    <w:rsid w:val="006612B5"/>
    <w:rsid w:val="006751DE"/>
    <w:rsid w:val="00677C38"/>
    <w:rsid w:val="00786D45"/>
    <w:rsid w:val="007C3F55"/>
    <w:rsid w:val="008427B6"/>
    <w:rsid w:val="00850E56"/>
    <w:rsid w:val="00872B1E"/>
    <w:rsid w:val="008908A4"/>
    <w:rsid w:val="008A5A8B"/>
    <w:rsid w:val="008B1E1A"/>
    <w:rsid w:val="00926F74"/>
    <w:rsid w:val="00A04A36"/>
    <w:rsid w:val="00A14DF0"/>
    <w:rsid w:val="00A414B4"/>
    <w:rsid w:val="00A42BF5"/>
    <w:rsid w:val="00A61410"/>
    <w:rsid w:val="00A61471"/>
    <w:rsid w:val="00A6510F"/>
    <w:rsid w:val="00A66B63"/>
    <w:rsid w:val="00AB096C"/>
    <w:rsid w:val="00B12AB0"/>
    <w:rsid w:val="00B1367C"/>
    <w:rsid w:val="00B138CA"/>
    <w:rsid w:val="00B14D12"/>
    <w:rsid w:val="00B504A7"/>
    <w:rsid w:val="00B763CC"/>
    <w:rsid w:val="00B905D9"/>
    <w:rsid w:val="00BA4517"/>
    <w:rsid w:val="00BD2A31"/>
    <w:rsid w:val="00C43646"/>
    <w:rsid w:val="00C47C17"/>
    <w:rsid w:val="00C52F0B"/>
    <w:rsid w:val="00C64C19"/>
    <w:rsid w:val="00C93312"/>
    <w:rsid w:val="00CA2368"/>
    <w:rsid w:val="00CE7534"/>
    <w:rsid w:val="00D53EB5"/>
    <w:rsid w:val="00D84806"/>
    <w:rsid w:val="00DA43C1"/>
    <w:rsid w:val="00DA5875"/>
    <w:rsid w:val="00E33366"/>
    <w:rsid w:val="00E9247A"/>
    <w:rsid w:val="00F01BD2"/>
    <w:rsid w:val="00F6789B"/>
    <w:rsid w:val="00F837D3"/>
    <w:rsid w:val="36C19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E90BB"/>
  <w15:chartTrackingRefBased/>
  <w15:docId w15:val="{0616F25B-F953-4EFA-ACFF-91ECF21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6C"/>
  </w:style>
  <w:style w:type="paragraph" w:styleId="Footer">
    <w:name w:val="footer"/>
    <w:basedOn w:val="Normal"/>
    <w:link w:val="FooterChar"/>
    <w:uiPriority w:val="99"/>
    <w:unhideWhenUsed/>
    <w:rsid w:val="00AB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6C"/>
  </w:style>
  <w:style w:type="paragraph" w:styleId="Revision">
    <w:name w:val="Revision"/>
    <w:hidden/>
    <w:uiPriority w:val="99"/>
    <w:semiHidden/>
    <w:rsid w:val="00A6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E41F6-1333-4445-B4C9-CED0F07F5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7CA7F-B54C-4531-B139-4032699A49FD}"/>
</file>

<file path=customXml/itemProps3.xml><?xml version="1.0" encoding="utf-8"?>
<ds:datastoreItem xmlns:ds="http://schemas.openxmlformats.org/officeDocument/2006/customXml" ds:itemID="{0541A959-4F31-45F8-AEB7-6DB7585D1752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3365</Characters>
  <Application>Microsoft Office Word</Application>
  <DocSecurity>0</DocSecurity>
  <Lines>224</Lines>
  <Paragraphs>39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cp:lastPrinted>2023-09-14T14:01:00Z</cp:lastPrinted>
  <dcterms:created xsi:type="dcterms:W3CDTF">2024-02-26T11:34:00Z</dcterms:created>
  <dcterms:modified xsi:type="dcterms:W3CDTF">2024-02-26T11:34:00Z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0a6099f6fdf64b0cabd058050b2fb659eabc58e78067c4016b6e77a7e92bd897</vt:lpwstr>
  </property>
  <property fmtid="{D5CDD505-2E9C-101B-9397-08002B2CF9AE}" pid="4" name="MediaServiceImageTags">
    <vt:lpwstr/>
  </property>
</Properties>
</file>